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5008" w:rsidRDefault="004B34CD" w:rsidP="00495008">
      <w:pPr>
        <w:pStyle w:val="Normlnweb"/>
        <w:jc w:val="center"/>
      </w:pPr>
      <w:r>
        <w:t>Doplňující volby do školské rady 2026</w:t>
      </w:r>
      <w:r w:rsidR="00495008">
        <w:t xml:space="preserve"> - 2027 </w:t>
      </w:r>
      <w:r>
        <w:t>– opakovaná výzva</w:t>
      </w:r>
    </w:p>
    <w:p w:rsidR="004B34CD" w:rsidRDefault="00495008" w:rsidP="00AD5B21">
      <w:pPr>
        <w:pStyle w:val="Normlnweb"/>
        <w:jc w:val="both"/>
      </w:pPr>
      <w:r>
        <w:t xml:space="preserve">Vážení zákonní zástupci nezletilých žáků, </w:t>
      </w:r>
    </w:p>
    <w:p w:rsidR="00495008" w:rsidRDefault="00495008" w:rsidP="00AD5B21">
      <w:pPr>
        <w:pStyle w:val="Normlnweb"/>
        <w:jc w:val="both"/>
      </w:pPr>
      <w:r>
        <w:t xml:space="preserve">v souladu se zákonem č. 561/2004 Sb. (školský zákon) ve znění pozdějších předpisů, vyhlašuji </w:t>
      </w:r>
      <w:r w:rsidR="004B34CD">
        <w:t xml:space="preserve">opakovanou </w:t>
      </w:r>
      <w:r>
        <w:t>výzvu pro volby do Školské rady Základní školy a Mateřské školy Lom, okres Most.</w:t>
      </w:r>
      <w:r w:rsidR="004B34CD">
        <w:t xml:space="preserve"> Volby se uskuteční ve čtvrtek 5</w:t>
      </w:r>
      <w:r>
        <w:t xml:space="preserve">. </w:t>
      </w:r>
      <w:r w:rsidR="004B34CD">
        <w:t>listopadu 2026</w:t>
      </w:r>
      <w:r>
        <w:t xml:space="preserve">. Volí se </w:t>
      </w:r>
      <w:r w:rsidR="004B34CD">
        <w:t xml:space="preserve">jeden zástupce </w:t>
      </w:r>
      <w:r>
        <w:t>nezletilých žáků</w:t>
      </w:r>
      <w:r w:rsidR="004B34CD">
        <w:t xml:space="preserve">. </w:t>
      </w:r>
      <w:r>
        <w:t xml:space="preserve">Jedná se o </w:t>
      </w:r>
      <w:r w:rsidR="004B34CD">
        <w:t>doplňující</w:t>
      </w:r>
      <w:r>
        <w:t xml:space="preserve"> volby po skončení mandátu stá</w:t>
      </w:r>
      <w:r w:rsidR="004B34CD">
        <w:t>vajícího člena</w:t>
      </w:r>
      <w:r>
        <w:t xml:space="preserve"> školské rady. Funkční obdo</w:t>
      </w:r>
      <w:r w:rsidR="004B34CD">
        <w:t>bí člena školské rady končí v září 2027.</w:t>
      </w:r>
    </w:p>
    <w:p w:rsidR="00495008" w:rsidRDefault="00495008" w:rsidP="00AD5B21">
      <w:pPr>
        <w:pStyle w:val="Normlnweb"/>
        <w:jc w:val="both"/>
      </w:pPr>
      <w:r>
        <w:t>Volby se budou konat v čase 7.40 – 8.00 a pak 12.35 – 13.30 a to v místnosti logopedické prevence, který je hned u vchodu do základní školy vedle školního klubu na adrese Vrchlického 372, Lom.</w:t>
      </w:r>
    </w:p>
    <w:p w:rsidR="00495008" w:rsidRDefault="00495008" w:rsidP="00AD5B21">
      <w:pPr>
        <w:pStyle w:val="Normlnweb"/>
        <w:jc w:val="both"/>
      </w:pPr>
      <w:r>
        <w:t>Volba se řídí zveřejněným volebním řádem.</w:t>
      </w:r>
    </w:p>
    <w:p w:rsidR="00495008" w:rsidRDefault="00495008" w:rsidP="00AD5B21">
      <w:pPr>
        <w:pStyle w:val="Normlnweb"/>
        <w:jc w:val="both"/>
      </w:pPr>
      <w:r>
        <w:t xml:space="preserve">Kandidát musí s kandidaturou vyslovit písemný souhlas. Písemný souhlas se možné doručit prostřednictvím poskytovatele poštovních služeb na adresu školy, osobně do rukou ředitele školy (v těchto dvou případech musí souhlas obsahovat originální podpis kandidáta) nebo prostřednictvím emailu na adresu </w:t>
      </w:r>
      <w:hyperlink r:id="rId4" w:history="1">
        <w:r>
          <w:rPr>
            <w:rStyle w:val="Hypertextovodkaz"/>
          </w:rPr>
          <w:t>zs.lom@seznam.cz</w:t>
        </w:r>
      </w:hyperlink>
      <w:r>
        <w:t xml:space="preserve"> (zde musí souhlas obsahovat úředně ověřený elektronický podpis). Nejzazší termín pro doručení souhlasu s kandidaturou je </w:t>
      </w:r>
      <w:r w:rsidR="004B34CD">
        <w:t>pondělí 2</w:t>
      </w:r>
      <w:r>
        <w:t xml:space="preserve">. </w:t>
      </w:r>
      <w:r w:rsidR="004B34CD">
        <w:t>listopadu 2026</w:t>
      </w:r>
      <w:r>
        <w:t>. V tento den musí být souhlas doručen do školy (nestačí např. podání na poště).</w:t>
      </w:r>
    </w:p>
    <w:p w:rsidR="00495008" w:rsidRDefault="004B34CD" w:rsidP="00AD5B21">
      <w:pPr>
        <w:pStyle w:val="Normlnweb"/>
        <w:jc w:val="both"/>
      </w:pPr>
      <w:r>
        <w:t>V Lomu dne 23</w:t>
      </w:r>
      <w:r w:rsidR="00495008">
        <w:t xml:space="preserve">. </w:t>
      </w:r>
      <w:r>
        <w:t>října 2026</w:t>
      </w:r>
    </w:p>
    <w:p w:rsidR="00495008" w:rsidRDefault="00495008" w:rsidP="00AD5B21">
      <w:pPr>
        <w:pStyle w:val="Normlnweb"/>
        <w:jc w:val="both"/>
      </w:pPr>
      <w:r>
        <w:t>Mgr. Bc., Bc. Jaroslav Zajíc</w:t>
      </w:r>
    </w:p>
    <w:p w:rsidR="00495008" w:rsidRDefault="00495008" w:rsidP="00AD5B21">
      <w:pPr>
        <w:pStyle w:val="Normlnweb"/>
        <w:jc w:val="both"/>
      </w:pPr>
      <w:r>
        <w:t>ředitel školy</w:t>
      </w:r>
    </w:p>
    <w:p w:rsidR="0052580A" w:rsidRPr="00495008" w:rsidRDefault="00AD5B21" w:rsidP="00495008">
      <w:bookmarkStart w:id="0" w:name="_GoBack"/>
      <w:bookmarkEnd w:id="0"/>
    </w:p>
    <w:sectPr w:rsidR="0052580A" w:rsidRPr="004950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4E1"/>
    <w:rsid w:val="00275DD8"/>
    <w:rsid w:val="002A04E1"/>
    <w:rsid w:val="0037203A"/>
    <w:rsid w:val="00495008"/>
    <w:rsid w:val="004B34CD"/>
    <w:rsid w:val="00AA6094"/>
    <w:rsid w:val="00AD5B2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03A66C-0809-4AFA-9FBF-265A5094E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495008"/>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4950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2779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zs.lom@seznam.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203</Words>
  <Characters>1199</Characters>
  <Application>Microsoft Office Word</Application>
  <DocSecurity>0</DocSecurity>
  <Lines>9</Lines>
  <Paragraphs>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reditel</dc:creator>
  <cp:keywords/>
  <dc:description/>
  <cp:lastModifiedBy>reditel</cp:lastModifiedBy>
  <cp:revision>3</cp:revision>
  <cp:lastPrinted>2024-09-18T14:19:00Z</cp:lastPrinted>
  <dcterms:created xsi:type="dcterms:W3CDTF">2026-10-26T08:14:00Z</dcterms:created>
  <dcterms:modified xsi:type="dcterms:W3CDTF">2026-10-26T08:24:00Z</dcterms:modified>
</cp:coreProperties>
</file>